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CD75" w14:textId="77777777" w:rsidR="00F1496C" w:rsidRDefault="00F1496C" w:rsidP="00F729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D15F3B" wp14:editId="727EB0E0">
            <wp:simplePos x="0" y="0"/>
            <wp:positionH relativeFrom="column">
              <wp:posOffset>2415540</wp:posOffset>
            </wp:positionH>
            <wp:positionV relativeFrom="paragraph">
              <wp:posOffset>-670560</wp:posOffset>
            </wp:positionV>
            <wp:extent cx="891540" cy="891540"/>
            <wp:effectExtent l="0" t="0" r="3810" b="3810"/>
            <wp:wrapNone/>
            <wp:docPr id="1" name="รูปภาพ 1" descr="D:\โลโก้รร.ประชารัฐธรรมคุ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รร.ประชารัฐธรรมคุณ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5BDE5" w14:textId="3EB34293" w:rsidR="0092683C" w:rsidRDefault="0092683C" w:rsidP="00F729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การประเมินการควบคุมภายในด้วยตนเอง (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>CSA</w:t>
      </w:r>
      <w:r w:rsidR="00872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>Control self Assessment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01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พ.ศ. </w:t>
      </w:r>
      <w:r w:rsidR="00A701C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72973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7E02E376" w14:textId="77777777" w:rsidR="00CD568B" w:rsidRDefault="00872E56" w:rsidP="00F729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="00CD568B">
        <w:rPr>
          <w:rFonts w:ascii="TH SarabunPSK" w:hAnsi="TH SarabunPSK" w:cs="TH SarabunPSK"/>
          <w:b/>
          <w:bCs/>
          <w:sz w:val="32"/>
          <w:szCs w:val="32"/>
        </w:rPr>
        <w:t>…….</w:t>
      </w:r>
      <w:r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545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สังกัด</w:t>
      </w:r>
      <w:r w:rsidR="00FE145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</w:t>
      </w:r>
      <w:r w:rsidR="008545E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="00CD568B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FDD2DF0" w14:textId="77777777" w:rsidR="00872E56" w:rsidRPr="00872E56" w:rsidRDefault="00872E56" w:rsidP="00F729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โรงเรียนประชารัฐธรรมคุณ </w:t>
      </w:r>
      <w:r w:rsidR="00CD568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สำนักงานเขตพื้นที่การศึกษามัธยมศึกษาลำปาง ลำพูน</w:t>
      </w:r>
    </w:p>
    <w:p w14:paraId="733824A1" w14:textId="77777777" w:rsidR="0092683C" w:rsidRDefault="0092683C" w:rsidP="00F729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>--------------------------------------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</w:t>
      </w:r>
    </w:p>
    <w:p w14:paraId="4BE22987" w14:textId="77777777" w:rsidR="00872E56" w:rsidRPr="00872E56" w:rsidRDefault="0092683C" w:rsidP="00F72973">
      <w:pPr>
        <w:spacing w:before="240"/>
        <w:rPr>
          <w:rFonts w:ascii="TH SarabunPSK" w:hAnsi="TH SarabunPSK" w:cs="TH SarabunPSK"/>
          <w:sz w:val="32"/>
          <w:szCs w:val="32"/>
        </w:rPr>
      </w:pPr>
      <w:r w:rsidRPr="008323B5">
        <w:rPr>
          <w:rFonts w:ascii="TH SarabunPSK" w:hAnsi="TH SarabunPSK" w:cs="TH SarabunPSK"/>
          <w:sz w:val="32"/>
          <w:szCs w:val="32"/>
        </w:rPr>
        <w:t>1</w:t>
      </w:r>
      <w:r w:rsidRPr="008323B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2E5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E5FEF64" w14:textId="77777777" w:rsidR="0092683C" w:rsidRPr="00CA5F14" w:rsidRDefault="0092683C" w:rsidP="00F729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วัตถุประสงค์</w:t>
      </w:r>
      <w:r w:rsidR="00CA5F14">
        <w:rPr>
          <w:rFonts w:ascii="TH SarabunPSK" w:hAnsi="TH SarabunPSK" w:cs="TH SarabunPSK"/>
          <w:sz w:val="32"/>
          <w:szCs w:val="32"/>
        </w:rPr>
        <w:t xml:space="preserve">     </w:t>
      </w:r>
    </w:p>
    <w:p w14:paraId="016FB6E2" w14:textId="77777777" w:rsidR="0092683C" w:rsidRDefault="00387F98" w:rsidP="00F729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5C7B0A1" w14:textId="77777777" w:rsidR="0092683C" w:rsidRDefault="00387F98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8CFD0A1" w14:textId="77777777" w:rsidR="00872E56" w:rsidRDefault="00872E56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7838202" w14:textId="77777777" w:rsidR="00AE5661" w:rsidRDefault="00AE5661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ขั้นตอนการปฏิบัติงาน</w:t>
      </w:r>
    </w:p>
    <w:p w14:paraId="3B1F788B" w14:textId="77777777" w:rsidR="00AE5661" w:rsidRDefault="00AE5661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16042F7" w14:textId="77777777" w:rsidR="00AE5661" w:rsidRDefault="00AE5661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3.2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4F5C8BC" w14:textId="77777777" w:rsidR="00DF1E3F" w:rsidRDefault="00DF1E3F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3.3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422A752" w14:textId="77777777" w:rsidR="00387F98" w:rsidRDefault="00DF1E3F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3.4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14:paraId="4079B228" w14:textId="77777777" w:rsidR="00872E56" w:rsidRDefault="00872E56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14:paraId="17B4794F" w14:textId="77777777" w:rsidR="0092683C" w:rsidRDefault="00DF1E3F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ให้วิเคราะห์ว่าข</w:t>
      </w:r>
      <w:r w:rsidR="00B13C7A">
        <w:rPr>
          <w:rFonts w:ascii="TH SarabunPSK" w:hAnsi="TH SarabunPSK" w:cs="TH SarabunPSK" w:hint="cs"/>
          <w:sz w:val="32"/>
          <w:szCs w:val="32"/>
          <w:cs/>
        </w:rPr>
        <w:t>ั้นตอนหรือกระบวนการที่ปฎิบัติอยู่ (จากข้อ 3) ดำเนินการอย่างไร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4786"/>
        <w:gridCol w:w="4821"/>
      </w:tblGrid>
      <w:tr w:rsidR="0092683C" w14:paraId="2BC916EC" w14:textId="77777777" w:rsidTr="00872E56">
        <w:tc>
          <w:tcPr>
            <w:tcW w:w="4786" w:type="dxa"/>
          </w:tcPr>
          <w:p w14:paraId="019E77D6" w14:textId="77777777" w:rsidR="0092683C" w:rsidRDefault="00387F98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้นตอน/กระบวนการปฏิบัติ (จากข้อ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21" w:type="dxa"/>
          </w:tcPr>
          <w:p w14:paraId="3767FFB2" w14:textId="77777777" w:rsidR="0092683C" w:rsidRDefault="002A5FFF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</w:t>
            </w:r>
          </w:p>
        </w:tc>
      </w:tr>
      <w:tr w:rsidR="0092683C" w14:paraId="516B459C" w14:textId="77777777" w:rsidTr="00872E56">
        <w:tc>
          <w:tcPr>
            <w:tcW w:w="4786" w:type="dxa"/>
          </w:tcPr>
          <w:p w14:paraId="5C813712" w14:textId="3A4B31C4" w:rsidR="00B13C7A" w:rsidRDefault="004F724B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14:paraId="642A977C" w14:textId="77777777" w:rsidR="0092683C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14:paraId="64AD6386" w14:textId="1F876744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14:paraId="6AD00416" w14:textId="131A043D" w:rsidR="0092683C" w:rsidRDefault="004F724B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14:paraId="4939BC39" w14:textId="77777777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14:paraId="01D131AC" w14:textId="5F53739E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14:paraId="73724C88" w14:textId="77777777" w:rsidTr="00872E56">
        <w:tc>
          <w:tcPr>
            <w:tcW w:w="4786" w:type="dxa"/>
          </w:tcPr>
          <w:p w14:paraId="1B5A5F5F" w14:textId="14E6879C" w:rsidR="00872E56" w:rsidRDefault="004F724B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14:paraId="750986FE" w14:textId="77777777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14:paraId="73580F66" w14:textId="6C352B3F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14:paraId="1453A88E" w14:textId="61879090" w:rsidR="00872E56" w:rsidRDefault="004F724B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14:paraId="687603A9" w14:textId="77777777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14:paraId="05E31391" w14:textId="123EB6E5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14:paraId="02EFF32F" w14:textId="77777777" w:rsidTr="00872E56">
        <w:tc>
          <w:tcPr>
            <w:tcW w:w="4786" w:type="dxa"/>
          </w:tcPr>
          <w:p w14:paraId="02EEF9B7" w14:textId="29461EA5" w:rsidR="00872E56" w:rsidRDefault="004F724B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14:paraId="24EEA225" w14:textId="77777777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14:paraId="355445FF" w14:textId="62EBC392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14:paraId="7D0E285E" w14:textId="30F852AB" w:rsidR="00872E56" w:rsidRDefault="004F724B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14:paraId="232F8B19" w14:textId="77777777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14:paraId="509BC561" w14:textId="58D0F000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14:paraId="01A53C29" w14:textId="77777777" w:rsidTr="00872E56">
        <w:tc>
          <w:tcPr>
            <w:tcW w:w="4786" w:type="dxa"/>
          </w:tcPr>
          <w:p w14:paraId="4A50F67D" w14:textId="194CC58A" w:rsidR="00872E56" w:rsidRDefault="004F724B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14:paraId="1F0CFDE5" w14:textId="77777777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14:paraId="31D6FEE5" w14:textId="64C5E937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14:paraId="1FFD7514" w14:textId="24A99A46" w:rsidR="00872E56" w:rsidRDefault="004F724B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14:paraId="59814A98" w14:textId="77777777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14:paraId="321F9BB5" w14:textId="28C7DD85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14:paraId="565547C2" w14:textId="77777777" w:rsidTr="00872E56">
        <w:tc>
          <w:tcPr>
            <w:tcW w:w="4786" w:type="dxa"/>
          </w:tcPr>
          <w:p w14:paraId="3B01965C" w14:textId="7136E9C6" w:rsidR="00872E56" w:rsidRDefault="004F724B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14:paraId="46F21A5E" w14:textId="77777777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14:paraId="4CE5DFC0" w14:textId="47F23206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14:paraId="29C5B087" w14:textId="4AD141DB" w:rsidR="00872E56" w:rsidRDefault="004F724B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72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14:paraId="2011F47A" w14:textId="77777777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14:paraId="09F6A644" w14:textId="154060BD" w:rsidR="00872E56" w:rsidRDefault="00872E56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</w:tbl>
    <w:p w14:paraId="6A4E0980" w14:textId="77777777" w:rsidR="00CA5F14" w:rsidRDefault="00CA5F14" w:rsidP="00F72973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4ECF60E5" w14:textId="77777777" w:rsidR="0092683C" w:rsidRDefault="00CA5F14" w:rsidP="00F7297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ขั้นตอนหรือกระบวนการที่ปฏิบัติอยู่ เป็นอย่างไร (บรรลุวัตถุประสงค์/ไม่บรรลุวัตถุประสงค์)</w:t>
      </w:r>
    </w:p>
    <w:p w14:paraId="04C51287" w14:textId="77777777" w:rsidR="00CA5F14" w:rsidRPr="00A85EA7" w:rsidRDefault="00CA5F14" w:rsidP="00F72973">
      <w:pPr>
        <w:rPr>
          <w:rFonts w:ascii="TH SarabunPSK" w:hAnsi="TH SarabunPSK" w:cs="TH SarabunPSK"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   5.1 </w:t>
      </w:r>
      <w:r w:rsidR="00451E27" w:rsidRPr="00A8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1E27"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51E27" w:rsidRPr="00A85EA7">
        <w:rPr>
          <w:rFonts w:ascii="TH SarabunPSK" w:hAnsi="TH SarabunPSK" w:cs="TH SarabunPSK"/>
          <w:sz w:val="32"/>
          <w:szCs w:val="32"/>
        </w:rPr>
        <w:t xml:space="preserve"> </w:t>
      </w:r>
      <w:r w:rsidR="00451E27" w:rsidRPr="00A85EA7">
        <w:rPr>
          <w:rFonts w:ascii="TH SarabunPSK" w:hAnsi="TH SarabunPSK" w:cs="TH SarabunPSK" w:hint="cs"/>
          <w:sz w:val="32"/>
          <w:szCs w:val="32"/>
          <w:cs/>
        </w:rPr>
        <w:t>บรรลุวัตถุประสงค์</w:t>
      </w:r>
    </w:p>
    <w:p w14:paraId="176476A6" w14:textId="77777777" w:rsidR="00451E27" w:rsidRPr="00A85EA7" w:rsidRDefault="00451E27" w:rsidP="00F72973">
      <w:pPr>
        <w:rPr>
          <w:rFonts w:ascii="TH SarabunPSK" w:hAnsi="TH SarabunPSK" w:cs="TH SarabunPSK"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ab/>
      </w:r>
      <w:r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ลดความเสี่ยงได้ แต่ไม่บรรลุวัตถุประสงค์</w:t>
      </w:r>
    </w:p>
    <w:p w14:paraId="04287B3A" w14:textId="77777777" w:rsidR="00451E27" w:rsidRPr="00A85EA7" w:rsidRDefault="00451E27" w:rsidP="00F72973">
      <w:pPr>
        <w:rPr>
          <w:rFonts w:ascii="TH SarabunPSK" w:hAnsi="TH SarabunPSK" w:cs="TH SarabunPSK"/>
          <w:sz w:val="32"/>
          <w:szCs w:val="32"/>
          <w:cs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ab/>
      </w:r>
      <w:r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ไม่สามารถลดความเสี่ยงได้ และไม่บรรลุวัตถุประสงค์</w:t>
      </w:r>
    </w:p>
    <w:p w14:paraId="200C0709" w14:textId="77777777" w:rsidR="00CA5F14" w:rsidRDefault="00CA5F14" w:rsidP="00F72973">
      <w:pPr>
        <w:rPr>
          <w:rFonts w:ascii="TH SarabunPSK" w:hAnsi="TH SarabunPSK" w:cs="TH SarabunPSK"/>
          <w:b/>
          <w:bCs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   5.2 ถ้า</w:t>
      </w:r>
      <w:r>
        <w:rPr>
          <w:rFonts w:ascii="TH SarabunPSK" w:hAnsi="TH SarabunPSK" w:cs="TH SarabunPSK" w:hint="cs"/>
          <w:sz w:val="32"/>
          <w:szCs w:val="32"/>
          <w:cs/>
        </w:rPr>
        <w:t>ไม่บรรลุ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วัตถุประสงค์มีความเสี่ยงอย่างไร</w:t>
      </w:r>
    </w:p>
    <w:p w14:paraId="0876A922" w14:textId="77777777" w:rsidR="00451E27" w:rsidRDefault="00451E27" w:rsidP="00F72973">
      <w:pPr>
        <w:rPr>
          <w:rFonts w:ascii="TH SarabunPSK" w:hAnsi="TH SarabunPSK" w:cs="TH SarabunPSK"/>
          <w:sz w:val="32"/>
          <w:szCs w:val="32"/>
        </w:rPr>
      </w:pPr>
      <w:r w:rsidRPr="00451E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B432E0E" w14:textId="77777777" w:rsidR="00451E27" w:rsidRDefault="00451E27" w:rsidP="00F72973">
      <w:pPr>
        <w:rPr>
          <w:rFonts w:ascii="TH SarabunPSK" w:hAnsi="TH SarabunPSK" w:cs="TH SarabunPSK"/>
          <w:sz w:val="32"/>
          <w:szCs w:val="32"/>
        </w:rPr>
      </w:pPr>
      <w:r w:rsidRPr="00451E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AA11960" w14:textId="77777777" w:rsidR="0092683C" w:rsidRDefault="00CD7C30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ให้วิเคราะห์ความเสี่ยงที่พบว่ายังมีอยู่ (ปัญหา) ว่าเกิดจากสาเหตุอะไ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ร จะแก้ไขอย่างไร  ใครเป็นคนแก้ไข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5"/>
        <w:gridCol w:w="3746"/>
        <w:gridCol w:w="2920"/>
      </w:tblGrid>
      <w:tr w:rsidR="00451E27" w14:paraId="213352BD" w14:textId="77777777" w:rsidTr="00C0176C">
        <w:tc>
          <w:tcPr>
            <w:tcW w:w="3369" w:type="dxa"/>
          </w:tcPr>
          <w:p w14:paraId="0157383E" w14:textId="77777777" w:rsidR="00CD7C30" w:rsidRPr="00A85EA7" w:rsidRDefault="0092683C" w:rsidP="00F7297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ปัญหา/สาเหตุ</w:t>
            </w:r>
          </w:p>
        </w:tc>
        <w:tc>
          <w:tcPr>
            <w:tcW w:w="3714" w:type="dxa"/>
          </w:tcPr>
          <w:p w14:paraId="0A155720" w14:textId="77777777" w:rsidR="0092683C" w:rsidRPr="00A85EA7" w:rsidRDefault="0092683C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 (การปรับปรุงควบคุม)</w:t>
            </w:r>
          </w:p>
        </w:tc>
        <w:tc>
          <w:tcPr>
            <w:tcW w:w="2948" w:type="dxa"/>
          </w:tcPr>
          <w:p w14:paraId="6FBC2DBB" w14:textId="77777777" w:rsidR="0092683C" w:rsidRPr="00A85EA7" w:rsidRDefault="0092683C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กำหนดเสร็จ/ผู้รับผิดชอบ</w:t>
            </w:r>
          </w:p>
        </w:tc>
      </w:tr>
      <w:tr w:rsidR="00451E27" w14:paraId="788C52C3" w14:textId="77777777" w:rsidTr="00C0176C">
        <w:tc>
          <w:tcPr>
            <w:tcW w:w="3369" w:type="dxa"/>
          </w:tcPr>
          <w:p w14:paraId="48F9D8D4" w14:textId="77777777" w:rsidR="00CD7C30" w:rsidRDefault="00CD7C30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14:paraId="34001163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01A7CAAD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1D16FBCF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0A9BB60F" w14:textId="77777777" w:rsidR="00CD7C30" w:rsidRDefault="00CD7C30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2E1FD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1.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14:paraId="12A419BB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3C7BE693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78496A1B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33788818" w14:textId="77777777" w:rsidR="00ED624F" w:rsidRDefault="00ED624F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3BD696DE" w14:textId="77777777" w:rsidR="00451E27" w:rsidRDefault="00CD7C30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2.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  <w:p w14:paraId="326699A4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2520FE00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7DBCFC2B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56230A56" w14:textId="77777777" w:rsidR="00ED624F" w:rsidRDefault="00ED624F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3C147206" w14:textId="77777777" w:rsidR="00C0176C" w:rsidRDefault="00C0176C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  <w:p w14:paraId="77672E5D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4C6A8BFD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2E893976" w14:textId="77777777" w:rsidR="00451E27" w:rsidRDefault="00451E27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664AB035" w14:textId="5966B241" w:rsidR="00ED624F" w:rsidRPr="0036106C" w:rsidRDefault="00ED624F" w:rsidP="00F72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3714" w:type="dxa"/>
          </w:tcPr>
          <w:p w14:paraId="5A56BBB1" w14:textId="77777777" w:rsidR="0092683C" w:rsidRDefault="0092683C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6B585B" w14:textId="77777777" w:rsidR="0092683C" w:rsidRDefault="0092683C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979D8" w14:textId="77777777" w:rsidR="0092683C" w:rsidRDefault="0092683C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70703F" w14:textId="77777777" w:rsidR="00C0176C" w:rsidRDefault="00C0176C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8EE17A" w14:textId="77777777" w:rsidR="00C0176C" w:rsidRDefault="00C0176C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……………………………….………………………</w:t>
            </w:r>
          </w:p>
          <w:p w14:paraId="226CCED4" w14:textId="77777777" w:rsidR="00451E27" w:rsidRDefault="00451E27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…………………………………………………………...</w:t>
            </w:r>
          </w:p>
          <w:p w14:paraId="434755C2" w14:textId="77777777" w:rsidR="00451E27" w:rsidRDefault="00451E27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14:paraId="22B1DCE7" w14:textId="77777777" w:rsidR="00C0176C" w:rsidRDefault="00451E27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5A897BB" w14:textId="77777777" w:rsidR="00ED624F" w:rsidRDefault="00ED624F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1FD1B05C" w14:textId="77777777" w:rsidR="00C0176C" w:rsidRDefault="00C0176C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……………………………………….………………</w:t>
            </w:r>
          </w:p>
          <w:p w14:paraId="4A678194" w14:textId="77777777" w:rsidR="00451E27" w:rsidRDefault="00451E27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7FE2E187" w14:textId="77777777" w:rsidR="00451E27" w:rsidRDefault="00451E27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14:paraId="3DF30549" w14:textId="77777777" w:rsidR="00451E27" w:rsidRDefault="00451E27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40BFD22F" w14:textId="77777777" w:rsidR="00ED624F" w:rsidRDefault="00ED624F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19EF3A01" w14:textId="77777777" w:rsidR="00C0176C" w:rsidRDefault="00C0176C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  <w:p w14:paraId="0991058B" w14:textId="77777777" w:rsidR="00451E27" w:rsidRDefault="00451E27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1B8E5C6C" w14:textId="77777777" w:rsidR="00451E27" w:rsidRDefault="00451E27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F7C542E" w14:textId="77777777" w:rsidR="00451E27" w:rsidRDefault="00451E27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09DDD3F6" w14:textId="3848BC25" w:rsidR="00451E27" w:rsidRPr="0036106C" w:rsidRDefault="00ED624F" w:rsidP="00F7297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</w:tc>
        <w:tc>
          <w:tcPr>
            <w:tcW w:w="2948" w:type="dxa"/>
          </w:tcPr>
          <w:p w14:paraId="1E193539" w14:textId="77777777" w:rsidR="00C0176C" w:rsidRDefault="00C0176C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B8FAB" w14:textId="77777777" w:rsidR="00C0176C" w:rsidRDefault="00C0176C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63634B" w14:textId="77777777" w:rsidR="00C0176C" w:rsidRDefault="00C0176C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655C21" w14:textId="77777777" w:rsidR="00C0176C" w:rsidRDefault="00C0176C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8C2240" w14:textId="77777777" w:rsidR="0092683C" w:rsidRDefault="00451E27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14:paraId="690AB6EE" w14:textId="77777777" w:rsidR="00451E27" w:rsidRDefault="00451E27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14:paraId="5B18C5D1" w14:textId="77777777" w:rsidR="00C0176C" w:rsidRDefault="00C0176C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69B858" w14:textId="77777777" w:rsidR="00451E27" w:rsidRDefault="00451E27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80F37" w14:textId="77777777" w:rsidR="00ED624F" w:rsidRDefault="00ED624F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AC8F77" w14:textId="77777777" w:rsidR="00C0176C" w:rsidRDefault="00451E27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…….…………………………………..</w:t>
            </w:r>
          </w:p>
          <w:p w14:paraId="3508A3F2" w14:textId="77777777" w:rsidR="00C0176C" w:rsidRDefault="00451E27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27863AFB" w14:textId="77777777" w:rsidR="00451E27" w:rsidRDefault="00451E27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16E45" w14:textId="77777777" w:rsidR="00451E27" w:rsidRDefault="00451E27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8AE59F" w14:textId="77777777" w:rsidR="00ED624F" w:rsidRDefault="00ED624F" w:rsidP="00F729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97C055" w14:textId="77777777" w:rsidR="00C0176C" w:rsidRDefault="00451E27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</w:t>
            </w:r>
          </w:p>
          <w:p w14:paraId="6DBA3FDD" w14:textId="77777777" w:rsidR="00451E27" w:rsidRDefault="00451E27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</w:p>
          <w:p w14:paraId="1D30E9F6" w14:textId="77777777" w:rsidR="00C0176C" w:rsidRPr="00451FFF" w:rsidRDefault="00C0176C" w:rsidP="00F729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4FFF39" w14:textId="77777777" w:rsidR="0092683C" w:rsidRDefault="0092683C" w:rsidP="00F72973">
      <w:pPr>
        <w:rPr>
          <w:rFonts w:ascii="TH SarabunPSK" w:hAnsi="TH SarabunPSK" w:cs="TH SarabunPSK"/>
          <w:sz w:val="32"/>
          <w:szCs w:val="32"/>
        </w:rPr>
      </w:pPr>
    </w:p>
    <w:p w14:paraId="29FEF544" w14:textId="77777777" w:rsidR="002A5FFF" w:rsidRDefault="002A5FFF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.........................ผู้ประเมิน</w:t>
      </w:r>
      <w:r w:rsidR="0092683C">
        <w:rPr>
          <w:rFonts w:ascii="TH SarabunPSK" w:hAnsi="TH SarabunPSK" w:cs="TH SarabunPSK"/>
          <w:sz w:val="32"/>
          <w:szCs w:val="32"/>
        </w:rPr>
        <w:tab/>
      </w:r>
      <w:r w:rsidR="0092683C">
        <w:rPr>
          <w:rFonts w:ascii="TH SarabunPSK" w:hAnsi="TH SarabunPSK" w:cs="TH SarabunPSK"/>
          <w:sz w:val="32"/>
          <w:szCs w:val="32"/>
        </w:rPr>
        <w:tab/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  ….………………………………..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.......ผู้รับรองการประเมิน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3513F716" w14:textId="77777777" w:rsidR="0092683C" w:rsidRPr="00090CE3" w:rsidRDefault="002A5FFF" w:rsidP="00F729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35D0">
        <w:rPr>
          <w:rFonts w:ascii="TH SarabunPSK" w:hAnsi="TH SarabunPSK" w:cs="TH SarabunPSK" w:hint="cs"/>
          <w:sz w:val="32"/>
          <w:szCs w:val="32"/>
          <w:cs/>
        </w:rPr>
        <w:t>(.......................................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)</w:t>
      </w:r>
      <w:r w:rsidR="00966A71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A2514F">
        <w:rPr>
          <w:rFonts w:ascii="TH SarabunPSK" w:hAnsi="TH SarabunPSK" w:cs="TH SarabunPSK"/>
          <w:sz w:val="32"/>
          <w:szCs w:val="32"/>
        </w:rPr>
        <w:t xml:space="preserve">      </w:t>
      </w:r>
      <w:r w:rsidR="00966A71">
        <w:rPr>
          <w:rFonts w:ascii="TH SarabunPSK" w:hAnsi="TH SarabunPSK" w:cs="TH SarabunPSK"/>
          <w:sz w:val="32"/>
          <w:szCs w:val="32"/>
        </w:rPr>
        <w:t xml:space="preserve"> </w:t>
      </w:r>
      <w:r w:rsidR="0092683C">
        <w:rPr>
          <w:rFonts w:ascii="TH SarabunPSK" w:hAnsi="TH SarabunPSK" w:cs="TH SarabunPSK" w:hint="cs"/>
          <w:sz w:val="32"/>
          <w:szCs w:val="32"/>
          <w:cs/>
        </w:rPr>
        <w:t>(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FAE879" w14:textId="53D14725" w:rsidR="0092683C" w:rsidRDefault="0092683C" w:rsidP="00F72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A135D0">
        <w:rPr>
          <w:rFonts w:ascii="TH SarabunPSK" w:hAnsi="TH SarabunPSK" w:cs="TH SarabunPSK" w:hint="cs"/>
          <w:sz w:val="32"/>
          <w:szCs w:val="32"/>
          <w:cs/>
        </w:rPr>
        <w:t>ำแหน่ง</w:t>
      </w:r>
      <w:r w:rsidR="00A2514F">
        <w:rPr>
          <w:rFonts w:ascii="TH SarabunPSK" w:hAnsi="TH SarabunPSK" w:cs="TH SarabunPSK"/>
          <w:sz w:val="32"/>
          <w:szCs w:val="32"/>
        </w:rPr>
        <w:t xml:space="preserve"> 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</w:t>
      </w:r>
      <w:r w:rsidR="00A2514F">
        <w:rPr>
          <w:rFonts w:ascii="TH SarabunPSK" w:hAnsi="TH SarabunPSK" w:cs="TH SarabunPSK" w:hint="cs"/>
          <w:sz w:val="32"/>
          <w:szCs w:val="32"/>
          <w:cs/>
        </w:rPr>
        <w:t>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66A71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ำแหน่ง หัวหน้า</w:t>
      </w:r>
      <w:r w:rsidR="0007566E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66A71">
        <w:rPr>
          <w:rFonts w:ascii="TH SarabunPSK" w:hAnsi="TH SarabunPSK" w:cs="TH SarabunPSK"/>
          <w:sz w:val="32"/>
          <w:szCs w:val="32"/>
        </w:rPr>
        <w:t>.....</w:t>
      </w:r>
      <w:r w:rsidR="008545E9">
        <w:rPr>
          <w:rFonts w:ascii="TH SarabunPSK" w:hAnsi="TH SarabunPSK" w:cs="TH SarabunPSK"/>
          <w:sz w:val="32"/>
          <w:szCs w:val="32"/>
        </w:rPr>
        <w:t>.....</w:t>
      </w:r>
      <w:r w:rsidR="00966A71">
        <w:rPr>
          <w:rFonts w:ascii="TH SarabunPSK" w:hAnsi="TH SarabunPSK" w:cs="TH SarabunPSK"/>
          <w:sz w:val="32"/>
          <w:szCs w:val="32"/>
        </w:rPr>
        <w:t>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</w:t>
      </w:r>
      <w:r w:rsidR="00966A71">
        <w:rPr>
          <w:rFonts w:ascii="TH SarabunPSK" w:hAnsi="TH SarabunPSK" w:cs="TH SarabunPSK"/>
          <w:sz w:val="32"/>
          <w:szCs w:val="32"/>
        </w:rPr>
        <w:t>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9B54FDD" w14:textId="77777777" w:rsidR="0007453D" w:rsidRDefault="0007453D" w:rsidP="00F72973">
      <w:pPr>
        <w:rPr>
          <w:rFonts w:ascii="TH SarabunPSK" w:hAnsi="TH SarabunPSK" w:cs="TH SarabunPSK"/>
          <w:sz w:val="32"/>
          <w:szCs w:val="32"/>
        </w:rPr>
      </w:pPr>
    </w:p>
    <w:p w14:paraId="0BC585F7" w14:textId="77777777" w:rsidR="00451E27" w:rsidRDefault="00451E27" w:rsidP="00F72973">
      <w:pPr>
        <w:rPr>
          <w:rFonts w:ascii="TH SarabunPSK" w:hAnsi="TH SarabunPSK" w:cs="TH SarabunPSK"/>
          <w:sz w:val="32"/>
          <w:szCs w:val="32"/>
        </w:rPr>
      </w:pPr>
    </w:p>
    <w:p w14:paraId="33B0FC72" w14:textId="77777777" w:rsidR="002A5FFF" w:rsidRPr="002A5FFF" w:rsidRDefault="002A5FFF" w:rsidP="00F72973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sectPr w:rsidR="002A5FFF" w:rsidRPr="002A5FFF" w:rsidSect="0034450C">
      <w:headerReference w:type="default" r:id="rId7"/>
      <w:pgSz w:w="11906" w:h="16838" w:code="9"/>
      <w:pgMar w:top="454" w:right="68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0769" w14:textId="77777777" w:rsidR="005958C6" w:rsidRDefault="005958C6" w:rsidP="00CA5F14">
      <w:r>
        <w:separator/>
      </w:r>
    </w:p>
  </w:endnote>
  <w:endnote w:type="continuationSeparator" w:id="0">
    <w:p w14:paraId="32115EA9" w14:textId="77777777" w:rsidR="005958C6" w:rsidRDefault="005958C6" w:rsidP="00C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0B9A9" w14:textId="77777777" w:rsidR="005958C6" w:rsidRDefault="005958C6" w:rsidP="00CA5F14">
      <w:r>
        <w:separator/>
      </w:r>
    </w:p>
  </w:footnote>
  <w:footnote w:type="continuationSeparator" w:id="0">
    <w:p w14:paraId="665086A0" w14:textId="77777777" w:rsidR="005958C6" w:rsidRDefault="005958C6" w:rsidP="00CA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31A17" w14:textId="77777777" w:rsidR="00872E56" w:rsidRPr="00893DA8" w:rsidRDefault="00872E56">
    <w:pPr>
      <w:pStyle w:val="a5"/>
      <w:jc w:val="right"/>
      <w:rPr>
        <w:rFonts w:ascii="TH SarabunPSK" w:hAnsi="TH SarabunPSK" w:cs="TH SarabunPSK"/>
        <w:sz w:val="32"/>
        <w:szCs w:val="32"/>
      </w:rPr>
    </w:pPr>
  </w:p>
  <w:p w14:paraId="4BFCA0AC" w14:textId="77777777" w:rsidR="00872E56" w:rsidRDefault="00872E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83C"/>
    <w:rsid w:val="000408FF"/>
    <w:rsid w:val="000544CC"/>
    <w:rsid w:val="0007453D"/>
    <w:rsid w:val="0007566E"/>
    <w:rsid w:val="00236CBB"/>
    <w:rsid w:val="002A5FFF"/>
    <w:rsid w:val="002E1FDC"/>
    <w:rsid w:val="002F66A8"/>
    <w:rsid w:val="003216CC"/>
    <w:rsid w:val="00336244"/>
    <w:rsid w:val="0034450C"/>
    <w:rsid w:val="00387F98"/>
    <w:rsid w:val="00396304"/>
    <w:rsid w:val="003C68A6"/>
    <w:rsid w:val="00451E27"/>
    <w:rsid w:val="004F724B"/>
    <w:rsid w:val="00531788"/>
    <w:rsid w:val="005958C6"/>
    <w:rsid w:val="00602B5B"/>
    <w:rsid w:val="006600DD"/>
    <w:rsid w:val="006E0D07"/>
    <w:rsid w:val="0070149B"/>
    <w:rsid w:val="007E3B6F"/>
    <w:rsid w:val="0082615A"/>
    <w:rsid w:val="008545E9"/>
    <w:rsid w:val="0086462C"/>
    <w:rsid w:val="00872E56"/>
    <w:rsid w:val="008838F7"/>
    <w:rsid w:val="00893DA8"/>
    <w:rsid w:val="008B6C1E"/>
    <w:rsid w:val="009048E5"/>
    <w:rsid w:val="0092683C"/>
    <w:rsid w:val="00966A71"/>
    <w:rsid w:val="009753D4"/>
    <w:rsid w:val="00A135D0"/>
    <w:rsid w:val="00A2514F"/>
    <w:rsid w:val="00A701C1"/>
    <w:rsid w:val="00A85EA7"/>
    <w:rsid w:val="00AE5661"/>
    <w:rsid w:val="00B13C7A"/>
    <w:rsid w:val="00B9723E"/>
    <w:rsid w:val="00BB26F9"/>
    <w:rsid w:val="00C0176C"/>
    <w:rsid w:val="00C07D1E"/>
    <w:rsid w:val="00C65444"/>
    <w:rsid w:val="00CA5F14"/>
    <w:rsid w:val="00CD568B"/>
    <w:rsid w:val="00CD7C30"/>
    <w:rsid w:val="00DF1E3F"/>
    <w:rsid w:val="00E37D1F"/>
    <w:rsid w:val="00ED624F"/>
    <w:rsid w:val="00F1496C"/>
    <w:rsid w:val="00F72973"/>
    <w:rsid w:val="00FB1505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3C23"/>
  <w15:docId w15:val="{771DA351-EE37-4150-A604-626FAAD5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D624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624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asus fx506</cp:lastModifiedBy>
  <cp:revision>17</cp:revision>
  <cp:lastPrinted>2025-09-16T09:09:00Z</cp:lastPrinted>
  <dcterms:created xsi:type="dcterms:W3CDTF">2021-08-30T06:28:00Z</dcterms:created>
  <dcterms:modified xsi:type="dcterms:W3CDTF">2025-09-16T09:10:00Z</dcterms:modified>
</cp:coreProperties>
</file>